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0a85" w14:textId="2af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платы за содеpжание детей и поддеpжке системы дошкольных учpеждений в p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31 маpта 1992 г. N 712. Утратило силу - Указом Президента РК от 4 сентября 2001 г. N 677 ~U010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в Правительство республики, местные органы управления поступают многочисленные обращения трудящихся о необоснованных требованиях руководителей ряда министерств, ведомств, предприятий, учреждений и организаций по компенсации родителями затрат в связи с повышением цен на содержание детей в подведомственных дошкольных учреждениях. Имеют место факты отчислений из ведомственных дошкольных учреждений детей, родители которых не работают на этих предприятиях, что противоречит проводимой в республике политике по социальной защите населения, оказанию помощи семьям, имеющим д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частичного покрытия расходов и упорядочения взимания платы с родителей за содержание детей в дошкольных учреждениях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совместно с Министерством народного образования определить с 1 апреля 1992 г. размер платы родителей за содержание детей в дошкольных учреждениях, независимо от их ведомственной подчиненности и места работы родителей, предусмотрев льготы для многодетных семей, родителей детей с физическими и психическими отклонениями, студенческих семей и матерей-одиноч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право Министерству финансов Республики Казахстан по согласованию с заинтересованными министерствами и ведомствами впредь устанавливать размеры платы родителей за содержание детей в дошкольных учреждениях в связи с инфляционными процессами и ростом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тить министерствам и ведомствам, руководителям предприятий, организаций и учреждений республики отчисление из подведомственных дошкольных учреждений детей независимо от места работы родителей, а также прекратить необоснованные предъявления родителям к оплате счетов за содержание детей в дошкольных учреж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 предприятий, учреждений и организаций республики предоставлять в подведомственных дошкольных учреждениях до 20 процентов мест для направления местными администрациями детей по месту жительства, родители которых не работают на данном предприятии, в учреждении или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ам местных администраций, министерствам, ведомствам Республики Казахстан, руководителям предприятий и организаций создать нормальные условия для функционирования всех действующих дошкольных учреждений, принять необходимые меры по улучшению снабжения их продуктами питания, мягким, жестким инвентарем и обору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 в месячный срок привести решения Правительства в соответствие с настоящим постановлением и установить строгий контроль за его выполн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