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ec33" w14:textId="743e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18 марта 2024 года № 58 "Об установлении карантинной зоны с введением карантинного режима на сельскохозяйственных угодьях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6 января 2026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18 марта 2024 года № 58 "Об установлении карантинной зоны с введением карантинного режима на сельскохозяйственных угодьях Туркестанской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Туркестанской области"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2024 года № 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с введением карантинного режима на сельскохозяйственных угодьях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американская томатная моль,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плодожарка,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коричневой морщинистости плодов томата,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повелика, гектар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