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f1b2" w14:textId="b2af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6 января 2026 года № 4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№ 32987)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Шахтин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ппарова С.Б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Шахтин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9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