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6c9e" w14:textId="6c86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427 "Об утверждении бюджета Богетсайского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июля 2026 года № 498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2026-2028 годы" от 24 декабря 2025 года № 427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-2 700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2 700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2 700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 от 8 июля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427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