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6efd" w14:textId="e256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34/7 "О бюджете сельского округа Бастау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Бастау на 2026-2028 годы" от 18 декабря 2025 года № 8С 34/7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Бастау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36 019,7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