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5fe" w14:textId="b5f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2024 года № 27-1 "О бюджетах сельских округов Акжаикского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апреля 2025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2025-2027 годы" от 27 декабря 2024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40 500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- 8 645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8 645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8 645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51 528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- 4 360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4 360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44 745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51 387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- 6 642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6 642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6 642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51 311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52 300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47 884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2 196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50 564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- 2 680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2 680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44 454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51 811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- 7 357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7 357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48 379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2 916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45 187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52 971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- 4 592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4 592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2 195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48 324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51 592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49 496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- 3 658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3 658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48 236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тысяча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46 155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48 742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- 506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40 682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2 123 тысячи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38 529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43 166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2 484 тысячи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100 417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98 064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104 461 тысяча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- 4 044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4 044 тысячи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4 044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47 339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52 593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- 1 897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1 897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40 176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45 661 тысяча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- 5 485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5 485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5 485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41 475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42 413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 тысяч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91 211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18 786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99 872 тысячи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- 8 661 тысяча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8 661 тысяча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8 661 тысяча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138 106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48 997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1 705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4 400 тысяч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162 343 тысячи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- 24 237 тысяч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24 237 тысяч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24 237 тысяч тенге.".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