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f539" w14:textId="040f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возможной угрозой возникновения аварийной ситуации в доме № 166-2, по улице № 244 в городе Кульсары Жылыойского района, объявить на объекте чрезвычайную ситуацию объектового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назначаю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