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9702" w14:textId="3119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Андреевского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63464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–7229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56222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 сельского округа Мамлютского района Северо-Казахстанской области на 2025-2027 годы" от 27 декабря 2024 года № 37/3.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