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cc8a4" w14:textId="bfcc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кадров с техническим и профессиональным, послесредним образованием на 2025-2029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12 сентября 2025 года № 3/634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образовательного заказа на подготовку кадров с техническим и профессиональным, послесредним образованием с учетом потребностей рынка труда, а также на дошкольное воспитание и обучение, среднее образование и дополнительное образование детей, утвержденными приказом Министра просвещения Республики Казахстан от 27 августа 2022 года № 381, акимат города Алматы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Разместить в организациях технического и профессионального, послесреднего образования государственный образовательный заказ на подготовку кадров с техническим и профессиональным, послесредним образованием на 2025-2029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2..Коммунальному государственному учреждению "Управление образования города Алматы" в установленном законодательством порядке обеспечить: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Алматы после его официального опубликования;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Алматы.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"___"_____________2025 года №____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Размещение государственного образовательного заказа на подготовку кадров с техническим и профессиональным, послесредним образованием в организациях образования, реализующих образовательные программы технического и профессионального, послесреднего образования на 2025-2029 учебные годы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образования, реализующей образовательные программы ТиППО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Типо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подготовки одного специалиста в соответствии с подушевым нормативом финансирования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Каз.яз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Рус.яз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Каз.яз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Рус.яз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"Алматинский технологический колледж" Управления образования г.Алматы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в сфере питания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"Алматинский колледж моды и сферы обслуживания" Управления образования г.Алматы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"Алматинский многопрофильный колледж" Управления образования г.Алматы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"Техническое обслуживание, ремонт и эксплуатация автомобильного транспорта"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07150900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холодильно-компрессорных машин и установок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и мультимедийный дизайн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 обеспечение управления и архивоведение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394 359,77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""Колледж принтмедиа технологий"" Управления образования г. Алматы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Издательское дело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полиграфического и упаковочного производства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Операторское искусство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"Алматинский автомеханический колледж" Управления образования г.Алматы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Автомобилестроение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"Колледж архитектуры, дизайна и инженерии" Управления образования г.Алматы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07221400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07310400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реставрация и реконструкция гражданских зданий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"Алматинский колледж технологий и флористики" Управления образования г.Алматы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06120100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 – парковое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07231000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Обувное дело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"Алматинский колледж телекоммуникаций и машиностроения" Управления образования г.Алматы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07141000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связь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"Алматинский строительно-технический колледж" Управления образования г.Алматы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недвижимостью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инженерных систем объектов жилищно-коммунального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"Алматинский электромеханический колледж" Управления образования г.Алматы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07161300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автоматизированных систем производства (по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Возобновляемая энергетика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Мехатроника (по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"Алматинский колледж пассажирского транспорта и технологий" Управления образования г.Алматы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"Алматинский колледж сервиса и технологий" Управления образования г.Алматы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10150100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07230100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06130100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чистка и крашение изделий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"Алматинский колледж энергетики и электронных технологии" Управления образования г.Алматы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"Возобновляемая энергетика"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"Алматинский казахский гуманитарно-педагогический колледж№1"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"Дошкольное воспитание и обучение"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394 359,77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"Педагогика и методика начального обучения"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394 359,77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"Педагогика и методика преподавания языка и литературы основного среднего образования"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394 359,77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"Информатика"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394 359,77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"Алматинский гуманитарно-педагогический колледж №2" Управления образования г.Алматы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394 359,77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394 359,77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394 359,77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394 359,77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"ALMATY POLYTECHNIC COLLEGE" Управления образования города Алматы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06120200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06130100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07151100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машин и оборудования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 промышленности)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"Колледж индустрии туризма и гостеприимства" Управления образования г.Алматы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10130100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10150100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10150200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дестинацией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10130300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07210300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10130300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10130200-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в сфере питания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"Алматинский колледж автомобильной и модной индустрии" Управления образования г.Алматы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радиоэлектронного транспортного оборудования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транспорта)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государственное коммунальное предприятие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"Алматинский колледж транспорта и коммуникаций" Управления образования г.Алматы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 техническое обслуживание и ремонт электротехнических систем железных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управление движением на железнодорожном транспорте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техническое обслуживание тягового подвижного состава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вагонов и рефрижераторного подвижного состава железных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управление движением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железнодорожном транспорте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"Логистика (по отраслям)"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бизнес колледж" Управления образования г.Алматы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хозяйственного ведения "Высший медицинский колледж" Управления общественного здравоохранения г.Алматы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"Сестринское дело"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382 595,00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"Лечебное дело"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382 595,00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"Акушерское дело"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382 595,00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"Лабораторная диагностика"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382 595,00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"Фармация"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382 595,00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"Специализированная школа-интернат-колледж для одаренных в спорте детей" Управления спорта г.Алматы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01140500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"Физическая культура и спорт"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394 359,77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 Академия Дизайна и Технологии "Сымбат"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02110300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и мультимедийный дизайн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10120100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07230100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"Инновационный технический колледж г.Алматы"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управление технологическими процессами (по профилю)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"Алматинский финансово-экономический колледж"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 г.Алматы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"Колледж "Әділет"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областям)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"Колледж КАЗГАСА"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02110300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и мультимедийный дизайн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 (дуальное обучение)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"Алматинский университет энергетики и связи имени Гумрабека Даукеева"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АУЭС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автоматизированных систем производства (по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"Международный казахско-китайский языковой колледж"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ограниченной ответственностью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"Диджитал колледж" г.Алматы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НАО "Казахский национальный университет имени аль-Фараби"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 "Алматинский колледж железнодорожного транспорта"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"Электроснабжение, эксплуатация, ремонт и техническое обслуживание электротехнических систем железных дорог"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"Автоматика, телемеханика и управление движением на железнодорожном транспорте"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"Эксплуатация,ремонт и техническое обслуживание вагонов и рефрижераторного подвижного состава железных дорог"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"Эксплуатация, ремонт и техническое обслуживание тягового подвижного состава железных дорог"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 перевозок и управление движением на железнодорожном транспорте"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"Логистика" (по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Некоммерчемкое частное учреждение "Алматинский технологическо-финансовый и инновационно-технический колледж"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394 359,77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10130300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"Педагогический колледж ALT"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394 359,77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394 359,77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394 359,77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394 359,77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"Алматинский технико-экономический колледж путей сообщения"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 техническое обслуживание и ремонт электротехнических систем железных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04130200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УО "Каспийский общественный университет"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 Гуманитарный колледж "КазНур"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394 359,77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ограниченнной ответственностью "Алматинский колледж строительства и менеджмента"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Оценка"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реставрация и реконструкция гражданских зданий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07310100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технико-экономический колледж связи"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"Евразийский технико-экономический колледж"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"Алматинский колледж академии логистики и транспорта"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вагонов и рефрижераторного подвижного состава железных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ограниченнной ответственностью "Организация образования колледж "Перспектива"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 питания"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"Хлебопекарне, макаронное и кондитерское производство"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"Парикмахерское искусство"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"Евразийский агро- технический колледж" Управления образования г.Алматы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07310300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 ( 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отрaслям)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 Авиационный колледж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наземного авиационного радиоэлектронного оборудования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воздушного судна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воздушных перевозок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профессионального образования в составе НАО "КазНацЖенПУ"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394 359,77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394 359,77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"Центральноазиатский технико-экономический колледж"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Операторское искусство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встраиваемые системы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ограниченнной ответственностью "Алматинский технолого-экономический колледж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 (по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394 359,77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машин и оборудования (по отраслям промышленности)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пива, безалкогольных и спиртных напитков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ограниченнной ответственностью "Колледж Международного инженерно-технологического университета"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07211300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Производсто пива, безалкогольных и спиртных напитков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 (по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394 359,77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ограниченнной ответственностью “Многопрофильный колледж UIB” Управления образования г.Алматы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"Высший казахско-турецкий гуманитарно-технологический колледж"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394 359,77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394 359,77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394 359,77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394 359,77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"Экономический колледж университета Нархоз"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автомобильно-дорожный колледж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445 475,77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колледж бизнеса и коммуникаций" Управления образования г.Алматы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 и областям применения)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ограниченнной ответственностью Алматинский колледж "Престиж"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Операторское искусство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отвественностью "Республиканский высший медицинский колледж"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382 595,00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382 595,00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382 595,00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УОЗ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ограниченнной ответственностью "Интердент" Высший медицинский колледж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"Сестринское дело"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382 595,00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382 595,00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УОЗ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колледж "KSPH" при Товарищество с ограниченнной ответственностью Казахстанский медицинский университет "ВШОЗ"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382 595,00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УОЗ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образование Высший Медицинский Колледж "Аяжан"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382 595,00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УОЗ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ограниченнной ответственностью "Высший меицинский колледж "Эмили"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09130100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382 595,00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УОЗ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"Казахстанско-Российский высший медицинский колледж"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09130100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382 595,00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УОЗ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ограниченнной ответственностью "Высший Медико-Стоматологический колледж профессора Рузуддинова"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техническое обслуживание и ремонт медицинской техники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09130100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382 595,00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УОЗ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"Колледж медресе Абу Ханифа" РИРО "ДУМК"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402 223,77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