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1ca" w14:textId="4a00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№28-17 "О бюджете сельского округа М.Шаменов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М.Шаменов 2025-2027 годы" от 23 декабря 2024 года № 28-17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–169 737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166 257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–169 904,5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167,5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