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2261" w14:textId="2cb22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"О бюджете сельского округа Ирколь на 2025-2027 годы" от 26 декабря 2024 года №237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17 июня 2025 года № 291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Кызылординской области от 26 декабря 2024 года № 237 "О бюджете сельского округа Ирколь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Ирколь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95 067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4 100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90 967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95 258,5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-191,5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191,5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191,5 мың теңге";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Кармакшинского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июня 2025 года №291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№237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Ирколь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июня 2025 года № 291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237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Ирколь на 2025 год за счет районного бюджета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улицы Қазақстан в сельском округе Иркол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улицы Жаңатұрмыс в сельском округе Иркол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