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a52f" w14:textId="5b1a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№362 "О бюджете сельского округа Бозкол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Бозкол на 2025-2027 годы" от 27 декабря 2024 года № 362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102001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102431,5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Бозкол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