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1328" w14:textId="4461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измененийв решение Казалинского районного маслихата Кызылординской области от 27 декабря 2024 года №374 "О бюджете сельского округа Шакен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марта 2025 года № 400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Шакен на 2025-2027 годы" от 27 декабря 2024 года №374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84303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5782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78321тысяч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84603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марта 2025 года №400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№374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Шакен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Организациявэкстренныхслучаяхдоставкитяжелобольныхлюдейдоближайшейорганизацииздравоохранения, оказывающейврачебнуюпомощь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