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a77f" w14:textId="79e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Кызылорда от 4 января 2019 года № 12471 "Об установлении норматива отчисления части чистого дохода городских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сентября 2025 года № 2771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Кызылорда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Кызылорда от 4 января 2019 года № 12471 "Об установлении норматива отчисления части чистого дохода городских коммунальных государственных предприятий" (зарегистрировано в Реестре государственной регистрации нормативных правовых актов за № 6645)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указаном постановлении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Коммунальному государственному учреждению "Кызылординский городской отдел экономики и финансов" акимата города Кызылорда принять меры, вытекающие из настоящего постановления.".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