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bb5b" w14:textId="142b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района Жаңасемей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71361,1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77233,1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