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3cd4" w14:textId="7673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Капанбулакского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Капанбулакского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65 024,1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57 260,1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Капанбулакского сельского округа Жарминского района на 2026 год объемы субвенций в сумме 8 700,0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