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52dd" w14:textId="0405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Жетижарского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18 декабря 2025 года № 35/2-VIII "О бюджете Бескарагайского района на 2026-2028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Жетижарского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Жетижарского сельского округа на 2026 год в сумме 39 475,0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