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8500" w14:textId="d108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3-VIІI "О бюджете Нары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5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Нарынского сельского округа Аягозского района на 2025-2027 годы" от 30 декабря 2024 года № 20/403-VІIІ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81,0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7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04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85,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,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7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7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3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ІІ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