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b39" w14:textId="9f31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2025-2027 годы" от 27 декабря 2024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320.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2025-2027 годы" от 27 декабря 2024 года № 239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вследующихобъемах: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66 948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–1 371,0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–1 371,0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