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bd64" w14:textId="17bb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8С-26/18 "О бюджете Успеноюрьевского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Успеноюрьевского сельского округа Бурабайского района на 2025-2027 годы" от 26 декабря 2024 года № 8С-26/18 (зарегистрировано в Реестре государственной регистрации нормативных правовых актов под № 205904)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Успеноюрьевского сельского округа Бурабайского района на 2025-2027 годы согласно приложениям 1, 2 и 3 соответственно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223481,2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227501,1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 № 8С-38/8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 8С-26/18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