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2bab" w14:textId="0582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26 декабря 2024 года № 8С-19/11 "О бюджетах поселков, сел и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20 марта 2025 года № 8С-20/5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бюджетах поселков, сел и сельского округа на 2025-2027 годы" от 26 декабря 2024 года № 8С-19/11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Аксу на 2025-2027 годы,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138 132,5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115 765,5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138 603,6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- 471,1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471,1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поселка Бестобе на 2025-2027 годы, согласно приложениям 4, 5,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211 252,5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164 397,5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216 172,4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- 4 919,9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4 919,9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поселка Заводской на 2025-2027 годы, согласно приложениям 7, 8,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30 993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83 887,1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- 1 412,1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1 412,1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поселка Шантобе на 2025-2027 годы, согласно приложениям 10, 11,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201 098,2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186 798,2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202 054,2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956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Карабулак на 2025-2027 годы, согласно приложениям 13, 14,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86 634,9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75 728,9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86 818,4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- 183,5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183,5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Изобильное на 2025-2027 годы, согласно приложениям 16, 17,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99 153,6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97 853,6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99 242,4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Кырык кудык на 2025-2027 годы, согласно приложениям 19, 20,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226 926,2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222 188,2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227 330,7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- 404,5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404,5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Богенбайского сельского округа на 2025-2027 годы, согласно приложениям 22, 23,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132 587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130 797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132 849,3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- 262,3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262,3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Степногорского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Карабулак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Изобильное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Кырык кудык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Богенбайского сельского округа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бюджета города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775 636,9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пункта временного размещения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контейнерных площадок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(подсыпка)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дополнительную единицу методиста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хозяйственных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обслуживание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рабочих проектов на уличное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кронирование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детской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ноутбука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газонокосилки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тележки хозяйственной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18 459,4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Заводской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опор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средний ремонт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Выходное пособие по сокращению штатной численности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техническое обслуживание автотранспорта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элемента питания на тепловычислителе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баннера на стойке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уличное освещение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проведению полномасштабной профилактической дизенсекционной обработки водоемов и растительности на территории поселка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строительного мусора с бывшей территории воинской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работ по вывозу строительного мусора с бывшей территории воинской части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полив зеленых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нанесению горизонтальной разметки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телефонного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асфальтобетонного покрытия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асфальтового покрытия дорог 1-микрорайон - 0-0,744 км, улица Кирова 0-0,632 км, улица Советская 0-1,128 км, улица Горького 0-0,193 км, улица Спортивная 0-0,2 км поселка Шантобе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коммунальных услуг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противопожарной охраны пожарного поста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дорожных знаков и искусственной неровности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веб-камеры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восполнение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по обслуживанию автоматической пожарной сигнализации и системы оповещения о пожаре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услуг "Универсальный номер"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многофункциональной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административного здания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линий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металлического цветочного ограждения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Материальная помощь главному специалисту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текущему ремонту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15 331,2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внешнему электроснабжению здания акимата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тренажеров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малых архитектурных форм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межведомственной экспертизы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беговой дорожки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на средний ремонт покрытия улиц села Кырык кудык города Степногорск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здания акимата для размещения в нем сервисного акимата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5 земельных 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обработке документов (архив)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пожарного поста в селе Кырык 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установку электрокотла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улиц (отсыпка дорог гравийно-песчаной смесью)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Богенбайского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покрытия улиц села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 в селе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мусора в селе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селе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противопожарного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мобильного кнопочного телефона (2 штуки)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села Богенбай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