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0903" w14:textId="1c30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22 августа 2022 года № 18/156-VII "Об утверждении Правил содержания и выгула домашних животных в Восточно-Казахстанской области, Правил отлова, временного содержания и умерщвления животных 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24 мая 2024 года № 13/105-VІІІ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августа 2022 года № 18/156-VII "Об утверждении Правил содержания и выгула домашних животных в Восточно-Казахстанской области, Правил отлова, временного содержания и умерщвления животных в Восточно-Казахстанской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домашних животных в Восточно-Казахстанской области, утвержденные указанным решением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мая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13/105-VІІІ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18/156-VII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домашних животных в населенных пунктах Восточно-Казахстанской области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домашних животных в населенных пунктах Восточно-Казахстанской области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ответственном обращении с животными" (далее – Закон) и определяют порядок содержания и выгула домашних животных.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 и термины: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– лицо, которое несет права и обязанности владельца животного, установленные Законом, по письменному поручению владельца животного;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-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домашних животных (собак) – пребывание животного без намордника и поводка вне помещения или территории содержания, в присутствии владельца, на специально отведенных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домашних животных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требованиям по содержанию домашних животных относятся: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 домашних животных, соответствуют их биологическим, видовым и индивидуальным особенностями, удовлетворяют их естественные потребности;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профилактики, диагностики, лечения и ликвидации болезней домашних животных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ветеринарии.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Владельцем и ответственным лицом домашнего животного обеспечиваются условия, не допускающие возникновения опасности здоровью людей, животных и вред окружающим.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домашнего животного: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общественных местах, в местах содержания при нарушении требований законодательства Республики Казахстан в области ответственного обращения с животными и здравоохранения;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общего пользования (лестничные площадки, подвалы, чердаки, сопредельные балконы, лоджии и подсобные помещения общего пользования);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придомовых территориях (кроме придомовых территорий индивидуальных жилых домов);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кухнях и коридорах общежитий.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домашнего животного и ответственным лицом не допускается загрязнение домашними животными жилых и нежилых помещений, в том числе объектов кондоминиума, общественных мест и нанесения вреда окружающей среде.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домашних животных в жилище (индивидуальный жилой дом, квартира, комната в общежитии, модульный (мобильный) жилой дом), занятых несколькими семьями, осуществляется с согласия всех проживающих совершеннолетних членов семей, с учетом медицинских противопоказаний.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домашних животных на территориях садоводческих, огороднических, дачных кооперативов, домов отдыха допускается с соблюдением требований законодательства Республики Казахстан в области здравоохранения.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Допускается заселение в гостинице владельца с собакой или кошкой по согласованию с администрацией.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оставление домашних животных без присмотра. В случае невозможности присмотра, владелец домашнего животного или ответственное лицо: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помещает животное на временное содержание в приют для домашних животных;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его на временное содержание третьим лицам;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помещает в зоологическую гостиницу.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невозможности дальнейшего содержания домашнего животного владелец и ответственное лицо принимает меры к дальнейшему устройству домашнего животного.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Отказ от животного не влечет прекращения обязанностей владельца в отношении домашнего животного до приобретения права собственности на него другим лицом.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Собаки содержатся в условиях, исключающих их самовыгул и нападение на людей и животных. При отсутствии таких условий, собака находится в вольере или на привязи.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выгула домашних животных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Выгул домашних животных осуществляется при условии обеспечения безопасности физических лиц и животных, а также защиты имущества физических или юридических лиц от нанесения вреда.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Владелец домашнего животного и ответственное лицо в целях обеспечения общественной безопасности соблюдает выгул домашних животных в порядке, установленном местным представительным органом области.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собака находится в общественных местах на поводке, не превышающего 2 (два) метра;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кошки любых пород и их метисы выгуливаются на шлейке и поводке;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улицу, вблизи магистралей домашнее животное берется на короткий поводок, не превышающий 1,5 (полутора) метров, во избежание дорожно-транспортных происшествий и его гибели на проезжей части;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может оставлять собаку на привязи и в наморднике на коротком поводке, не превышающем 1,5 (полутора) метра, исключающим произвольное развязывание, рядом со зданием на время, в течение которого владелец находится внутри этого здания;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свободный выгул собак допускается на специально отведенных территориях, на площадке для выгула собак.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Владельцы и ответственные лица, имеющие закрепленные территории, охраняемые собаками, содержат собак на своих базах, складах, производственных помещениях в свободном выгуле только в ночное время и на огороженной территории. В дневное время собаки находятся в вольере или на привязи.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территории населенного пункта не допускается: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людей, в прудах, фонтанах и водозаборах.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Местный исполнительный орган области в области ответственного обращения с животными определяет места, в которых запрещены выгул домашних животных либо нахождение с животными с иной целью, а также при необходимости оборудует места для выгула домашних животных.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