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973b" w14:textId="9359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сельского округа Тимирязевского района Северо-Казахстанской области от 23 августа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Есильского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коммунальному государственному учреждению "Аппарат акима Есильского сельского округа Тимирязевского района Северо- Казахстанской области" право ограниченного пользования "публичный сервитут" на земельный участок, расположенный на территории села Есиль, Есильского сельского округа, Тимирязевского района, Северо-Казахстанской области общей площадью 3,3 га для установки водоразводящих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