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a7d1" w14:textId="dcba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15 июня 2022 года № 144 "Об утверждении Положения коммунального государственного учреждения "Отдел экономики и финансов акимата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30 мая 2024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65 Закона Республики Казахстан "О правовых актах",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15 июня 2022 года № 144 "Об утверждении Положения коммунального государственного учреждения "Отдел экономики и финансов акимата Есильского района Северо-Казахстанской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коммунального государственного учреждения "Отдел экономики и финансов акимата Есильского района Северо-Казахстанской области", утвержденным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подпункты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прогнозировании поступлений в местный бюджет и определении целей и приоритетов государственной политики в сфере поступления доходов в бюджет на трехлетний период;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лимитов расходов по районным бюджетным программам, лимитам на новые инициативы на плановый период и доведение их до администраторов";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разработка проекта районного бюджета на плановый период и внесение предложений по уточнению, корректировке районного бюджета на соответствующий финансовый год;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проекта районного бюджета (изменений к районному бюджету) на рассмотрение районной бюджетной комиссии и его корректировка по результатам рассмотрения";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подготовка решений сессий районного маслихата об утверждении районного бюджета о размерах подъемного пособия и бюджетного кредита, об установлении повышенных на двадцать пять процентов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Есильского района Северо-Казахстанской области, финансируемых из районного бюджета, об уточнениях районного бюджета, других вопросах в пределах компетенции";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разработка и размещение "Гражданского бюджета района";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подпункты: 30), 47), 48), 49), 56), 68).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Есильского района Северо-Казахстанской области"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Северо-Казахстанской области, коммунального государственного учреждения "Отдел экономики и финансов акимата Есильского района Северо-Казахстанской области" после его официального опубликования;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произвести уведомление регистрирующего органа о внесенных изменениях в установленном законодательством порядке.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изменений в Положение коммунального государственного учреждения "Отдел экономики и финансов акимата Есильского района Северо-Казахстанской области"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подпункты 1), 2), 4), 5), 7), 13) пункта 15 Положения изложить в следующей редакции: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прогнозировании поступлений в местный бюджет и определении целей и приоритетов государственной политики в сфере поступления доходов в бюджет на трехлетний период;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лимитов расходов по районным бюджетным программам, лимитам на новые инициативы на плановый период и доведение их до администраторов";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разработка проекта районного бюджета на плановый период и внесение предложений по уточнению, корректировке районного бюджета на соответствующий финансовый год;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проекта районного бюджета (изменений к районному бюджету) на рассмотрение районной бюджетной комиссии и его корректировка по результатам рассмотрения";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подготовка решений сессий районного маслихата об утверждении районного бюджета о размерах подъемного пособия и бюджетного кредита, об установлении повышенных на двадцать пять процентов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Есильского района Северо-Казахстанской области, финансируемых из районного бюджета, об уточнениях районного бюджета, других вопросах в пределах компетенции";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разработка и размещение "Гражданского бюджета района";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подпункты: 30), 47), 48), 49), 56), 68).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