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2c8e8" w14:textId="bc2c8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Постановление акимата города Алматы "Об установлении единого тарифа на регулярные автомобильные перевозки пассажиров и багажа в городских сообщениях"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22 июля 2024 года № 3/412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 пунктом 2 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 автомобильном транспорте" акимат города Алматы 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единый тариф за одну поездку пассажира на регулярных автомобильных перевозках пассажиров и багажа в городских сообщениях посредством услуг оператора сотовой связи либо транспортной карты или мобильного приложения в размере 120 тенге.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постановления возложить на курирующего заместителя акима города Алматы.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