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4158" w14:textId="edb4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Баянаульского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253/28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Баянаульского сельского округа на 2025 - 2027 годы согласно приложениям 1, 2, 3 - соответственно, в том числе на 2025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1196065,6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122928,9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55304,1тысяч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10251,6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1007581,0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1202848,1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6782,5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339/36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339/36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1 007 581,0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