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3dc" w14:textId="c8c5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города Аксу Павлодарской области от 7 октября 2024 года № 9. Утратило силу решением акима города Аксу Павлодарской области от 17 февраля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17.02.2025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Об установлении классификации чрезвычайных ситуаций природного и техногенного характера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240, на основании протокола экстренного заседания городской комиссии по предупреждению и ликвидации чрезвычайных ситуаций от 2 октября 2024 года № 6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Тлявкаева Р.И.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