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c38" w14:textId="15c6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1 "О бюджете сельского округа Жанаталап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талап на 2024-2026 годы" от 25 декабря 2023 года № 12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5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8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24 года № 24-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