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07e2" w14:textId="dc90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Татан, Темиршинского сельского округа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Темиршинского сельского округа Каркаралинского района Карагандинской области от 23 мая 2024 года № 3. Отменено решением акима Темиршинского сельского округа Каркаралинского района Карагандинской области от 13 сентября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Темиршинского сельского округа Каркаралинского района Карагандинской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оснавании представления главного государственного ветеринарно- санитарного инспектора Каркаралинской районной территорнальной инспекции комитета ветеринарного контроля и надзора Министерства сельского хозяйства Республики Казахстан от 22 мая 2024 года №15-4-1/264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Татан, Темиршинского сельского округа Каркаралинского района, в связи с возникновением заболевания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Темиршинского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Ж.Рахымбеков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