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0d9d" w14:textId="e5e0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Кербулакского района от 10 июня 2024 года №176 "Об утверждении тарифов на сбор, транспортировку, сортировку, захоронение твердых бытовых отходов для населения по Кербулакскому району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5 июля 2024 года № 205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Кербулакского района от 10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транспортировку, сортировку, захоронение твердых бытовых отходов для населения на 2024-2026 годы".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