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519f" w14:textId="ca35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355 534,0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363 603,0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29- 203/VIII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29- 203/VIII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