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c697" w14:textId="ae3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14-9-VIII "О бюджете Зубаирского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Зубаирского сельского округа Бородулихинского района на 2024-2026 годы" от 28 декабря 2023 года № 14-9-VIII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Зубаирского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29894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31265,4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1371,4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