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12b" w14:textId="04e2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8 "Об утверждении бюджета сельского округа имени К. Жу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4-2026 годы" от 8 января 2024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