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c6a" w14:textId="c44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155 "Об утверждении бюджета Бестауского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августа 2024 года № 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2024-2026 годы" от 29 декабря 2023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-31575,4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-3273,4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