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84e5" w14:textId="f2d8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29 декабря 2023 года № 153 "Об утверждении бюджета Сарбулакского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июня 2024 года № 185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2023 года № 153 "Об утверждении бюджета Сарбулакского сельского округа на 2024-2026 годы 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- 34412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- 34997,1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585,1 тысяч тенге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Сарбулакского сельского округа на 2024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