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387a" w14:textId="6913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Сарыхобдинского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251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"О местном государственном управлении и самоуправлении в Республике Казахстан" и Законом Республики Казахстан "О республиканском бюджете на 2025-2027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-3 601,8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3 601,8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- 37 158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- 66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