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c473" w14:textId="152c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118 "Об утверждении бюджета Карахобдинского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ноября 2024 года № 220.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Карахобдинского сельского округа на 2024-2026 годы" от 29 декабря 2023 года № 118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Карахобдинского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- 49 034,3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