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7d3c" w14:textId="4cd7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года № 4/12 "О бюджете Сабынди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вгуста 2024 года № 7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Сабындинского сельского округа Коргалжынского района на 2024-2026 годы" № 4/12 от 25 декабря 2023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бындинского сельского округ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 14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4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е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рограммного обеспечения "Парус-КАЗ.Бюдже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техническому обслуживанию программного продукта "Парус-КАЗ. 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пропускных путей и вывоз снега из территории сел Сабынды, Караегин и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