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4bd" w14:textId="6d68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28-7 "О бюджете Жосалинского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28-7 "О бюджете Жосалинского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1501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Жосалинского сельского округа на 2023 год трансферты из районного бюджета на общую сумму 2 708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2 708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