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1cef" w14:textId="1701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6 "О бюджете Караоби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6 "О бюджете Караоби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4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