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b9a0" w14:textId="8dfb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24-15 "О бюджете Переметнинского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№24-15 "О бюджете Переметнинского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228 919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207 436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235 244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6 325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235 244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