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31af" w14:textId="11f3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32-6 "О бюджете Кызылобинского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28 ноября 2023 года № 12-6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Кызылобинского сельского округа Жангалинского района на 2023-2025 годы" от 29 декабря 2022 года № 32-6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36 688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12-6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