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1d1d" w14:textId="2e71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6-VII "О бюджете Курчум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1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3-2025 годы" от 27 декабря 2022 года № 30/6-VI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389080,3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4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60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108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02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27,7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027,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027,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 передаваемый из районного бюджета в бюджет Курчумского сельского округа на 2023 год в сумме 6245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