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c6dc" w14:textId="c40c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6-VII "О бюджете Курчум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3-2025 годы" от 27 декабря 2022 года № 30/6-VI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27330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4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085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9357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02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27,7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027,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027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 передаваемый из районного бюджета в бюджет Курчумского сельского округа на 2023 год в сумме 6245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