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428c" w14:textId="1e64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0 декабря 2022 года № 28/2-VII "О районном бюджете района Алта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3 года № 7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3-2025 годы" от 20 декабря 2022 года № 28/2-VI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15226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2476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0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730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961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5948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4,1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85,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1428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428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24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240,2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0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062,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603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