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557e" w14:textId="2775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5 "О бюджете Черноя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Чернояского сельского округа на 2023-2025 годы" от 23 декабря 2022 года № 33/20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ноя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2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