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1557" w14:textId="eb71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150/31"О бюджете Кожамжарского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апреля 2023 года № 25/3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Кожамжарского сельского округа на 2023-2025 годы" от 28 декабря 2022 года № 150/31 (зарегистрированное в Реестре государственной регистрации нормативных правовых актов под № 176337)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Кожамжарского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- 414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Кожамжарского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