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73f3" w14:textId="22e7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 года № 148/31 "О бюджете Жолболдинского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24 апреля 2023 года № 23/3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Жолболдинского сельского округа на 2023-2025 годы" от 28 декабря 2022 года № 148/31 (зарегистрированное в Реестре государственной регистрации нормативных правовых актов под № 176335)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Жолболдинского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