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76b2" w14:textId="ebf7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Костанайской области от 12 ноября 2021 года № 514 "Об утверждении Положения о государственном учреждении "Управление координации занятости и социальных программ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октября 2023 года № 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координации занятости и социальных программ акимата Костанайской области" от 12 ноября 2021 года № 514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координации занятости и социальных программ акимата Костанайской области"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анализирует, прогнозирует спрос и предложения рабочей силы в области и информирует уполномоченный государственный орган;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 реализует региональную карту занятости;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мероприятия, обеспечивающие содействия занятости населения;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организаций с рисками высвобождения и сокращения рабочих мест;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поддержку создания рабочих мест через развитие предпринимательской инициативы;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мониторинг оказания социальной помощи безработным, лицам, ищущим работу;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устанавливает квоты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 районных (городских) и региональных комиссиях по вопросам занятости населения;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создания рабочих мест в рамках национальных проектов, планов развития области, региональной карты занятости;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перечень населенных пунктов для добровольного переселения лиц для повышения мобильности рабочей силы;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координируют создание и деятельность субъектов, предоставляющих специальные социальные услуги, находящихся в их ведении;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предоставление субъектами, предоставляющие специальные социальные услуги, гарантированного объема специальных социальных услуг;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анализ потребности населения в специальных социальных услугах;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проведение статистического анализа, прогнозирования потребности населения в специальных социальных услугах;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меры по развитию системы предоставления специальных социальных услуг;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местному представительному органу области перечень и порядок предоставления сверхгарантированного объема специальных социальных услуг;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государственные закупки,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предоставляет дополнительные меры социальной помощи лиц с инвалидностью, предусмотренные законодательством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способствует созданию организаций, осуществляющих реабилитацию лиц с инвалидностью;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профессиональное обучение (переобучение) лиц с инвалидностью в соответствии с законодательством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подготовку, переподготовку и повышение квалификации специалистов по реабилитации лиц с инвалидностью, в том числе специалистов жестового языка, специалистов по чтению и письму рельефно-точечным шрифтом Брайля;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на территории Костанайской области социальную помощь лицам с инвалидностью, выполнение медицинской, социальной, профессиональной реабилитации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санаторно-курортное лечение лиц с инвалидностью и детей с инвалидностью в соответствии с индивидуальной программой;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мониторинг заявленных поставщиком характеристик товаров и (или) услуг, предоставляемых лицам с инвалидностью через портал социальных услуг, на соответствие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совместно с общественными объединениями лиц с инвалидностью культурные, просветительские и иные мероприятия;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координирует оказание благотворительной и социальной помощи лицам с инвалидностью;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регионального координационного совета в области социальной защиты лиц с инвалидностью;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предоставления специальных социальных услуг в области здравоохранения;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потребностей населения в специальных социальных услугах в области здравоохранения;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координирует оказание социальной помощи социально уязвимым слоям населения;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санаторно-курортное лечение участников Великой Отечественной войны и лиц, приравненных по льготам и гарантиям к ним, других категорий лиц, приравненных к участникам войны;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рассчитывает ежеквартально черту бедности по Костанайской области и размещает сведения в средствах массовой информации;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координирует работу органов занятости и социальных программ районов, городов области;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проекты правовых актов в сфере координации занятости, социальных программ и миграции населения;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мер по снижению бедности, повышению уровня жизни и доходов населения в пределах своей компетенции;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функции координатора областной комиссии по социальному партнерству и регулированию социальных и трудовых отношений;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и вносит предложения в вышестоящие органы по совершенствованию действующего законодательства Республики Казахстан в области координации занятости и социальных программ;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готовит и представляет статистическую, ведомственную отчетность, осуществляет мониторинг ведения автоматизированных информационных систем в пределах компетенции Управления;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принимает решение о присвоении или продлении статуса кандаса, выдает удостоверение кандаса;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принимает решение о включении в региональную квоту приема кандасов и переселенцев;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организует деятельность центров временного размещения кандасов и переселенцев;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 пределах квоты, распределенной уполномоченным органом по вопросам миграции населения, выдает или продлевает работодателям разрешения на привлечение иностранной рабочей силы для осуществления трудовой деятельности в пределах Костанайской области, а также приостанавливают и отзывает указанные разрешения;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выдает и продлевает справки иностранцу или лицу без гражданства о соответствии квалификации для самостоятельного трудоустройства;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реализует гендерную политику в пределах своей компетенции;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выдает свидетельство лица, ищущего убежище;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осуществляет процедуры присвоения, продления, лишения и прекращения статуса беженца;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выдает удостоверение беженца;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рассматривает обращения физических и юридических лиц, принимает по ним необходимые меры;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иные функции в соответствии с нормами действующего законодательства Республики Казахстан в сфере координации занятости, социальных программ и миграции населения.";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Коммунальное государственное учреждение "Житикаринский региональный реабилитационный центр для лиц с инвалидностью" Управления координации занятости и социальных программ акимата Костанайской области.";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Коммунальное государственное учреждение "Костанайский областной реабилитационный центр для лиц с инвалидностью" Управления координации занятости и социальных программ акимата Костанайской области.";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Коммунальное государственное учреждение "Центр трудовой мобильности по Костанайской области" Управления координации занятости и социальных программ акимата Костанайской области.".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и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