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e385" w14:textId="8cee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25 июля 2023 года № 35/04. Утратило силу постановлением акимата города Шахтинска Карагандинской области от 17 февраля 2025 года № 8/12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17.02.2025 </w:t>
      </w:r>
      <w:r>
        <w:rPr>
          <w:rFonts w:ascii="Times New Roman"/>
          <w:b w:val="false"/>
          <w:i w:val="false"/>
          <w:color w:val="ff0000"/>
          <w:sz w:val="28"/>
        </w:rPr>
        <w:t>№ 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города Шахтинска" в новой редакции,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14 июня 2022 года № 32/11 "Об утверждении положения Государственного учреждения "Отдел занятости и социальных программ города Шахтинска".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Жаппарова С.Б.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 от 25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города Шахтинска"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занятости и социальных программ города Шахтинска" (далее – государственное учреждение) является государственным органом Республики Казахстан, осуществляющим руководство в сферах, занятости и социальных программ.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101600, Карагандинская область, город Шахтинск, улица Калинина, 17.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государственного учреждения.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социальной поддержки малообеспеченных, ветеранов, инвалидов и других категорий граждан в соответствии с действующим законодательством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действующим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права, предусмотренные действующим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акимата города и исполнительных органов, финансируемых из государственного бюджета;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все необходимые меры для неукоснительного исполнения поручений акима и акимата города Шахтинска;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постоянный контроль и мониторинг за исполнением договоров государственных закупок товаров, работ и услуг, в том числе за освоением выделяемых бюджетных средств.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права и обязанности, предусмотренные действующим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прогнозирование спроса и предложеня рабочей силы в городе Шахтинск и информирование местного исполнительного органа областей;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в местные исполнительные органы области, предложений по мерам содействия занятости населения;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региональной карты занятости и активных мер содействия занятости населения;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города через развитие предпринимательской инициативы;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внесения в местные исполнительные органы области,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мониторинга организаций с рисками высвобождения и сокращения рабочих мест;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взаимодействия с центрами трудовой мобильности в целях обеспечения содействия занятости населения;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создания и деятельности субъектов, предоставляющих специальные социальные услуги, находящихся в ведении;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проведения анализа потребностей населения в специальных социальных услугах;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принятия мер по развитию системы предоставления специальных социальных услуг;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оказания социальной помощи и координации в оказании благотворительной помощи лицам с инвалидностью;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соответствии с нормативно правовыми актами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проектного управления в деятельности государственного органа;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осуществления в интересах местного государственного управления иных полномочий, возлагаемых на местные исполнительные города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заместителя, который назначаются на должности и освобождаются от должностей в соответствии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государственного учреждения;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государственного учреждения;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 государственных органах, иных организациях;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антикоррупционного законодательства;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государственным учреждением относится к коммунальной собственности.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